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Международного женского дня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"Занимательные факты о празднике 8 марта"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Международного женского дня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"Занимательные факты о празднике 8 марта"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2024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https://ok-etalon.ru/?mod=online&amp;sel=test&amp;open=480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